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FE8A" w14:textId="18EBFE8C" w:rsidR="0096092C" w:rsidRDefault="0096092C" w:rsidP="00423D08">
      <w:pPr>
        <w:jc w:val="center"/>
      </w:pPr>
      <w:r>
        <w:t>ASGS Board of Directors Meeting</w:t>
      </w:r>
      <w:r w:rsidR="00722879">
        <w:br/>
      </w:r>
      <w:r w:rsidR="00423D08">
        <w:t>Feb 19</w:t>
      </w:r>
      <w:r>
        <w:t xml:space="preserve"> 2025</w:t>
      </w:r>
    </w:p>
    <w:p w14:paraId="51DD1021" w14:textId="7F243A33" w:rsidR="00123453" w:rsidRDefault="00CA496B" w:rsidP="009611B8">
      <w:r>
        <w:t>7</w:t>
      </w:r>
      <w:r w:rsidR="0096092C">
        <w:t>:00 (Pres 2 min) Call to order</w:t>
      </w:r>
      <w:r w:rsidR="00722879">
        <w:br/>
      </w:r>
      <w:r>
        <w:t>7</w:t>
      </w:r>
      <w:r w:rsidR="0096092C">
        <w:t>:02 (Sec 5 min) Role call to determine quorum</w:t>
      </w:r>
      <w:r w:rsidR="00521247">
        <w:t xml:space="preserve"> (must have 8 vot</w:t>
      </w:r>
      <w:r w:rsidR="00F71D10">
        <w:t>ing member</w:t>
      </w:r>
      <w:r w:rsidR="00521247">
        <w:t>s</w:t>
      </w:r>
      <w:r w:rsidR="00F71D10">
        <w:t xml:space="preserve"> present</w:t>
      </w:r>
      <w:r w:rsidR="00521247">
        <w:t>)</w:t>
      </w:r>
      <w:r w:rsidR="00722879">
        <w:br/>
      </w:r>
      <w:r>
        <w:t>7</w:t>
      </w:r>
      <w:r w:rsidR="0096092C">
        <w:t xml:space="preserve">:07 (Pres 3 min) Request </w:t>
      </w:r>
      <w:r w:rsidR="00775374">
        <w:t xml:space="preserve">for a </w:t>
      </w:r>
      <w:r w:rsidR="0096092C">
        <w:t>motion to approve (or amend) agenda</w:t>
      </w:r>
      <w:r w:rsidR="00722879">
        <w:br/>
      </w:r>
      <w:r>
        <w:t>7</w:t>
      </w:r>
      <w:r w:rsidR="0096092C">
        <w:t>:1</w:t>
      </w:r>
      <w:r w:rsidR="005D54E1">
        <w:t>0</w:t>
      </w:r>
      <w:r w:rsidR="0096092C">
        <w:t xml:space="preserve"> (</w:t>
      </w:r>
      <w:r w:rsidR="0096092C" w:rsidRPr="001C4C5B">
        <w:t xml:space="preserve">Pres </w:t>
      </w:r>
      <w:r w:rsidR="009611B8" w:rsidRPr="001C4C5B">
        <w:t>3</w:t>
      </w:r>
      <w:r>
        <w:t xml:space="preserve"> min</w:t>
      </w:r>
      <w:r w:rsidR="000D6B96" w:rsidRPr="001C4C5B">
        <w:t>)</w:t>
      </w:r>
      <w:r w:rsidR="009611B8" w:rsidRPr="001C4C5B">
        <w:t xml:space="preserve"> Request </w:t>
      </w:r>
      <w:r w:rsidR="00775374">
        <w:t xml:space="preserve">for a </w:t>
      </w:r>
      <w:r w:rsidR="009611B8" w:rsidRPr="001C4C5B">
        <w:t>motion to approve</w:t>
      </w:r>
      <w:r w:rsidR="00722879">
        <w:t xml:space="preserve"> (or amend)</w:t>
      </w:r>
      <w:r w:rsidR="00A54EAC">
        <w:t xml:space="preserve"> </w:t>
      </w:r>
      <w:r w:rsidR="00E51F21">
        <w:t>0</w:t>
      </w:r>
      <w:r w:rsidR="00A54EAC">
        <w:t>1</w:t>
      </w:r>
      <w:r w:rsidR="009611B8" w:rsidRPr="001C4C5B">
        <w:t>/25 BOD meeting minutes.</w:t>
      </w:r>
      <w:r w:rsidR="00722879">
        <w:br/>
      </w:r>
      <w:r>
        <w:t>7</w:t>
      </w:r>
      <w:r w:rsidR="00AC700A">
        <w:t>:</w:t>
      </w:r>
      <w:r w:rsidR="009611B8">
        <w:t>1</w:t>
      </w:r>
      <w:r w:rsidR="005D54E1">
        <w:t>3</w:t>
      </w:r>
      <w:r w:rsidR="00AC700A">
        <w:t xml:space="preserve"> (Pres</w:t>
      </w:r>
      <w:r w:rsidR="005D54E1">
        <w:t xml:space="preserve"> </w:t>
      </w:r>
      <w:r w:rsidR="00410D2C">
        <w:t>10</w:t>
      </w:r>
      <w:r w:rsidR="00AC700A">
        <w:t xml:space="preserve"> min)</w:t>
      </w:r>
      <w:r w:rsidR="009611B8">
        <w:t xml:space="preserve"> President’s report</w:t>
      </w:r>
      <w:r w:rsidR="00722879">
        <w:br/>
      </w:r>
      <w:r>
        <w:t>7</w:t>
      </w:r>
      <w:r w:rsidR="009611B8">
        <w:t>:</w:t>
      </w:r>
      <w:r w:rsidR="00856306">
        <w:t>2</w:t>
      </w:r>
      <w:r w:rsidR="005D54E1">
        <w:t>0</w:t>
      </w:r>
      <w:r w:rsidR="009611B8">
        <w:t xml:space="preserve"> </w:t>
      </w:r>
      <w:r w:rsidR="000D6B96">
        <w:t>(</w:t>
      </w:r>
      <w:r w:rsidR="00FC61DD">
        <w:t>Kevin</w:t>
      </w:r>
      <w:r w:rsidR="000D6B96">
        <w:t xml:space="preserve"> </w:t>
      </w:r>
      <w:r w:rsidR="00410D2C">
        <w:t>3</w:t>
      </w:r>
      <w:r w:rsidR="000D6B96">
        <w:t xml:space="preserve"> min) </w:t>
      </w:r>
      <w:r w:rsidR="009611B8">
        <w:t>Treasurer’s update</w:t>
      </w:r>
      <w:r w:rsidR="000D6B96">
        <w:t xml:space="preserve"> </w:t>
      </w:r>
      <w:r w:rsidR="00722879">
        <w:br/>
      </w:r>
      <w:r w:rsidR="00153554">
        <w:t>7:</w:t>
      </w:r>
      <w:r w:rsidR="00856306">
        <w:t>25</w:t>
      </w:r>
      <w:r w:rsidR="00153554">
        <w:t xml:space="preserve"> (Jill</w:t>
      </w:r>
      <w:r w:rsidR="00E51F21">
        <w:t>+ Erich</w:t>
      </w:r>
      <w:r w:rsidR="00153554">
        <w:t xml:space="preserve"> </w:t>
      </w:r>
      <w:r w:rsidR="00E51F21">
        <w:t>5</w:t>
      </w:r>
      <w:r w:rsidR="00153554">
        <w:t xml:space="preserve"> min) Video </w:t>
      </w:r>
      <w:r w:rsidR="00287C44">
        <w:t xml:space="preserve">library </w:t>
      </w:r>
      <w:r w:rsidR="00153554">
        <w:t>update</w:t>
      </w:r>
      <w:r w:rsidR="00722879">
        <w:br/>
      </w:r>
      <w:r w:rsidR="00775374">
        <w:t>7:</w:t>
      </w:r>
      <w:r w:rsidR="00E51F21">
        <w:t>30</w:t>
      </w:r>
      <w:r w:rsidR="00775374">
        <w:t xml:space="preserve"> </w:t>
      </w:r>
      <w:r w:rsidR="005D54E1">
        <w:t>(</w:t>
      </w:r>
      <w:r w:rsidR="00775374">
        <w:t xml:space="preserve">Jill </w:t>
      </w:r>
      <w:r w:rsidR="00E51F21">
        <w:t>5</w:t>
      </w:r>
      <w:r w:rsidR="00775374">
        <w:t xml:space="preserve"> min) GAS Conference booth update</w:t>
      </w:r>
      <w:r w:rsidR="00722879">
        <w:br/>
      </w:r>
      <w:r w:rsidR="00153554">
        <w:t>7:</w:t>
      </w:r>
      <w:r w:rsidR="00856306">
        <w:t>3</w:t>
      </w:r>
      <w:r w:rsidR="00E51F21">
        <w:t>5</w:t>
      </w:r>
      <w:r w:rsidR="00775374">
        <w:t xml:space="preserve"> </w:t>
      </w:r>
      <w:r w:rsidR="00153554">
        <w:t xml:space="preserve">(Jim </w:t>
      </w:r>
      <w:r w:rsidR="00E51F21">
        <w:t>5</w:t>
      </w:r>
      <w:r w:rsidR="00153554">
        <w:t xml:space="preserve"> min) Membership update</w:t>
      </w:r>
    </w:p>
    <w:p w14:paraId="7290B623" w14:textId="3C671B84" w:rsidR="00123453" w:rsidRDefault="00123453" w:rsidP="00123453">
      <w:pPr>
        <w:pStyle w:val="ListParagraph"/>
        <w:numPr>
          <w:ilvl w:val="0"/>
          <w:numId w:val="10"/>
        </w:numPr>
      </w:pPr>
      <w:r>
        <w:t>New members since last month?</w:t>
      </w:r>
    </w:p>
    <w:p w14:paraId="7D5EFDF8" w14:textId="0E96BE85" w:rsidR="00123453" w:rsidRDefault="00123453" w:rsidP="00123453">
      <w:pPr>
        <w:pStyle w:val="ListParagraph"/>
        <w:numPr>
          <w:ilvl w:val="0"/>
          <w:numId w:val="10"/>
        </w:numPr>
      </w:pPr>
      <w:r>
        <w:t>Member reclassifications since last month?</w:t>
      </w:r>
    </w:p>
    <w:p w14:paraId="50E8A443" w14:textId="4463E605" w:rsidR="00123453" w:rsidRDefault="00123453" w:rsidP="00123453">
      <w:pPr>
        <w:pStyle w:val="ListParagraph"/>
        <w:numPr>
          <w:ilvl w:val="0"/>
          <w:numId w:val="10"/>
        </w:numPr>
      </w:pPr>
      <w:r>
        <w:t>Membership non-renewals since last month?</w:t>
      </w:r>
    </w:p>
    <w:p w14:paraId="4170F900" w14:textId="2C5B531B" w:rsidR="00EC7FBD" w:rsidRPr="00BA656E" w:rsidRDefault="000676F6" w:rsidP="00EC7FBD">
      <w:pPr>
        <w:rPr>
          <w:b/>
          <w:bCs/>
        </w:rPr>
      </w:pPr>
      <w:r>
        <w:rPr>
          <w:b/>
          <w:bCs/>
        </w:rPr>
        <w:t xml:space="preserve"> </w:t>
      </w:r>
      <w:r w:rsidR="007F2968">
        <w:rPr>
          <w:b/>
          <w:bCs/>
        </w:rPr>
        <w:t>Unfinished Bu</w:t>
      </w:r>
      <w:r w:rsidR="00107B87">
        <w:rPr>
          <w:b/>
          <w:bCs/>
        </w:rPr>
        <w:t>s</w:t>
      </w:r>
      <w:r w:rsidR="007F2968">
        <w:rPr>
          <w:b/>
          <w:bCs/>
        </w:rPr>
        <w:t>i</w:t>
      </w:r>
      <w:r w:rsidR="00107B87">
        <w:rPr>
          <w:b/>
          <w:bCs/>
        </w:rPr>
        <w:t>ness</w:t>
      </w:r>
      <w:r w:rsidR="00BA656E">
        <w:rPr>
          <w:b/>
          <w:bCs/>
        </w:rPr>
        <w:br/>
      </w:r>
      <w:r w:rsidR="00E57A3A" w:rsidRPr="00856306">
        <w:rPr>
          <w:b/>
          <w:bCs/>
        </w:rPr>
        <w:t>7:</w:t>
      </w:r>
      <w:r w:rsidR="00856306" w:rsidRPr="00856306">
        <w:rPr>
          <w:b/>
          <w:bCs/>
        </w:rPr>
        <w:t>4</w:t>
      </w:r>
      <w:r w:rsidR="00E51F21">
        <w:rPr>
          <w:b/>
          <w:bCs/>
        </w:rPr>
        <w:t>0</w:t>
      </w:r>
      <w:r w:rsidR="00E57A3A" w:rsidRPr="00856306">
        <w:rPr>
          <w:b/>
          <w:bCs/>
        </w:rPr>
        <w:t xml:space="preserve"> (Erich </w:t>
      </w:r>
      <w:r w:rsidR="00410D2C">
        <w:rPr>
          <w:b/>
          <w:bCs/>
        </w:rPr>
        <w:t>1</w:t>
      </w:r>
      <w:r w:rsidR="00BA656E">
        <w:rPr>
          <w:b/>
          <w:bCs/>
        </w:rPr>
        <w:t>0</w:t>
      </w:r>
      <w:r w:rsidR="00E57A3A" w:rsidRPr="00856306">
        <w:rPr>
          <w:b/>
          <w:bCs/>
        </w:rPr>
        <w:t xml:space="preserve">) </w:t>
      </w:r>
      <w:r w:rsidR="00287C44" w:rsidRPr="00856306">
        <w:rPr>
          <w:b/>
          <w:bCs/>
        </w:rPr>
        <w:t>Continued d</w:t>
      </w:r>
      <w:r w:rsidR="00E57A3A" w:rsidRPr="00856306">
        <w:rPr>
          <w:b/>
          <w:bCs/>
        </w:rPr>
        <w:t>iscuss</w:t>
      </w:r>
      <w:r w:rsidR="00775374" w:rsidRPr="00856306">
        <w:rPr>
          <w:b/>
          <w:bCs/>
        </w:rPr>
        <w:t>ion about</w:t>
      </w:r>
      <w:r w:rsidR="00675EFF">
        <w:rPr>
          <w:b/>
          <w:bCs/>
        </w:rPr>
        <w:t xml:space="preserve"> print on demand full color </w:t>
      </w:r>
      <w:r w:rsidR="000A2043">
        <w:rPr>
          <w:b/>
          <w:bCs/>
        </w:rPr>
        <w:t xml:space="preserve">hyperlinked </w:t>
      </w:r>
      <w:r w:rsidR="00E57A3A" w:rsidRPr="00856306">
        <w:rPr>
          <w:b/>
          <w:bCs/>
        </w:rPr>
        <w:t>Fusion</w:t>
      </w:r>
      <w:r w:rsidR="00E57A3A">
        <w:t xml:space="preserve"> </w:t>
      </w:r>
    </w:p>
    <w:p w14:paraId="26D818D8" w14:textId="38F94463" w:rsidR="00EC7FBD" w:rsidRDefault="00410D2C" w:rsidP="00EC7FBD">
      <w:pPr>
        <w:pStyle w:val="ListParagraph"/>
        <w:numPr>
          <w:ilvl w:val="0"/>
          <w:numId w:val="16"/>
        </w:numPr>
      </w:pPr>
      <w:r>
        <w:t xml:space="preserve">Tour of the </w:t>
      </w:r>
      <w:hyperlink r:id="rId5" w:history="1">
        <w:r w:rsidRPr="007242A8">
          <w:rPr>
            <w:rStyle w:val="Hyperlink"/>
          </w:rPr>
          <w:t>Fusion page</w:t>
        </w:r>
      </w:hyperlink>
      <w:r>
        <w:t xml:space="preserve"> on the </w:t>
      </w:r>
      <w:r w:rsidR="00675EFF">
        <w:t xml:space="preserve">website </w:t>
      </w:r>
      <w:r w:rsidR="00BA656E">
        <w:t>and print on demand</w:t>
      </w:r>
    </w:p>
    <w:p w14:paraId="2E0CC1E5" w14:textId="6D7071DE" w:rsidR="00675EFF" w:rsidRDefault="00675EFF" w:rsidP="00EC7FBD">
      <w:pPr>
        <w:pStyle w:val="ListParagraph"/>
        <w:numPr>
          <w:ilvl w:val="0"/>
          <w:numId w:val="16"/>
        </w:numPr>
      </w:pPr>
      <w:r w:rsidRPr="00EC7FBD">
        <w:rPr>
          <w:b/>
          <w:bCs/>
        </w:rPr>
        <w:t>Request for a motion</w:t>
      </w:r>
      <w:r>
        <w:t xml:space="preserve"> to begin the migration process to print on demand</w:t>
      </w:r>
      <w:r w:rsidR="00000ED6">
        <w:t>.</w:t>
      </w:r>
    </w:p>
    <w:p w14:paraId="01FD4407" w14:textId="1EEBD1DC" w:rsidR="00D20A5F" w:rsidRPr="00410D2C" w:rsidRDefault="00D73366" w:rsidP="00D20A5F">
      <w:r w:rsidRPr="00153554">
        <w:rPr>
          <w:b/>
          <w:bCs/>
        </w:rPr>
        <w:t>New Business</w:t>
      </w:r>
      <w:r w:rsidR="00BA656E">
        <w:br/>
      </w:r>
      <w:r w:rsidR="00EC7FBD">
        <w:rPr>
          <w:b/>
          <w:bCs/>
        </w:rPr>
        <w:t>7:5</w:t>
      </w:r>
      <w:r w:rsidR="00BA656E">
        <w:rPr>
          <w:b/>
          <w:bCs/>
        </w:rPr>
        <w:t>0</w:t>
      </w:r>
      <w:r w:rsidR="00C21D0E" w:rsidRPr="00D20A5F">
        <w:rPr>
          <w:b/>
          <w:bCs/>
        </w:rPr>
        <w:t xml:space="preserve"> </w:t>
      </w:r>
      <w:r w:rsidR="00D20A5F" w:rsidRPr="00D20A5F">
        <w:rPr>
          <w:b/>
          <w:bCs/>
        </w:rPr>
        <w:t>(Erich 5 min) Request for motion</w:t>
      </w:r>
      <w:r w:rsidR="005C47E4">
        <w:t xml:space="preserve"> to</w:t>
      </w:r>
      <w:r w:rsidR="00410D2C">
        <w:rPr>
          <w:b/>
          <w:bCs/>
        </w:rPr>
        <w:t xml:space="preserve"> </w:t>
      </w:r>
      <w:r w:rsidR="00410D2C">
        <w:t xml:space="preserve">declare Rocky Mountain section inactive as per </w:t>
      </w:r>
      <w:r w:rsidR="000A2043">
        <w:t>section</w:t>
      </w:r>
      <w:r w:rsidR="007242A8">
        <w:t xml:space="preserve"> </w:t>
      </w:r>
      <w:r w:rsidR="00410D2C">
        <w:t>request</w:t>
      </w:r>
      <w:r w:rsidR="000A2043">
        <w:t>.</w:t>
      </w:r>
    </w:p>
    <w:p w14:paraId="7709CC37" w14:textId="32DB46E1" w:rsidR="000A2043" w:rsidRDefault="00D20A5F" w:rsidP="000A2043">
      <w:pPr>
        <w:rPr>
          <w:b/>
          <w:bCs/>
        </w:rPr>
      </w:pPr>
      <w:r w:rsidRPr="00D20A5F">
        <w:rPr>
          <w:b/>
          <w:bCs/>
        </w:rPr>
        <w:t>8:0</w:t>
      </w:r>
      <w:r w:rsidR="00BA656E">
        <w:rPr>
          <w:b/>
          <w:bCs/>
        </w:rPr>
        <w:t>0</w:t>
      </w:r>
      <w:r w:rsidRPr="00D20A5F">
        <w:rPr>
          <w:b/>
          <w:bCs/>
        </w:rPr>
        <w:t xml:space="preserve"> (Erich </w:t>
      </w:r>
      <w:r w:rsidR="000A2043">
        <w:rPr>
          <w:b/>
          <w:bCs/>
        </w:rPr>
        <w:t>1</w:t>
      </w:r>
      <w:r w:rsidR="00A54EAC">
        <w:rPr>
          <w:b/>
          <w:bCs/>
        </w:rPr>
        <w:t>0</w:t>
      </w:r>
      <w:r w:rsidRPr="00D20A5F">
        <w:rPr>
          <w:b/>
          <w:bCs/>
        </w:rPr>
        <w:t xml:space="preserve"> min) </w:t>
      </w:r>
      <w:r w:rsidR="000A2043">
        <w:rPr>
          <w:b/>
          <w:bCs/>
        </w:rPr>
        <w:t xml:space="preserve">2026 Symposium </w:t>
      </w:r>
    </w:p>
    <w:p w14:paraId="6C278241" w14:textId="1A7A58A4" w:rsidR="00D20A5F" w:rsidRPr="00EC7FBD" w:rsidRDefault="007242A8" w:rsidP="000A2043">
      <w:pPr>
        <w:pStyle w:val="ListParagraph"/>
        <w:numPr>
          <w:ilvl w:val="0"/>
          <w:numId w:val="15"/>
        </w:numPr>
        <w:rPr>
          <w:b/>
          <w:bCs/>
        </w:rPr>
      </w:pPr>
      <w:hyperlink r:id="rId6" w:history="1">
        <w:r w:rsidR="00EC7FBD" w:rsidRPr="007242A8">
          <w:rPr>
            <w:rStyle w:val="Hyperlink"/>
          </w:rPr>
          <w:t xml:space="preserve">Tour of the </w:t>
        </w:r>
        <w:r w:rsidR="00675EFF" w:rsidRPr="007242A8">
          <w:rPr>
            <w:rStyle w:val="Hyperlink"/>
          </w:rPr>
          <w:t>schedule</w:t>
        </w:r>
      </w:hyperlink>
      <w:r w:rsidR="00D20A5F" w:rsidRPr="005C47E4">
        <w:t xml:space="preserve"> </w:t>
      </w:r>
      <w:r w:rsidR="00000ED6">
        <w:t>and discussion</w:t>
      </w:r>
    </w:p>
    <w:p w14:paraId="3E7A1D3E" w14:textId="77777777" w:rsidR="00EC7FBD" w:rsidRPr="00EC7FBD" w:rsidRDefault="00EC7FBD" w:rsidP="000A2043">
      <w:pPr>
        <w:pStyle w:val="ListParagraph"/>
        <w:numPr>
          <w:ilvl w:val="0"/>
          <w:numId w:val="15"/>
        </w:numPr>
        <w:rPr>
          <w:b/>
          <w:bCs/>
        </w:rPr>
      </w:pPr>
      <w:r>
        <w:t>Suggestions for schedule changes</w:t>
      </w:r>
    </w:p>
    <w:p w14:paraId="6FFEFE29" w14:textId="5A8AEDDC" w:rsidR="00EC7FBD" w:rsidRPr="00BA656E" w:rsidRDefault="00EC7FBD" w:rsidP="000A2043">
      <w:pPr>
        <w:pStyle w:val="ListParagraph"/>
        <w:numPr>
          <w:ilvl w:val="0"/>
          <w:numId w:val="15"/>
        </w:numPr>
        <w:rPr>
          <w:b/>
          <w:bCs/>
        </w:rPr>
      </w:pPr>
      <w:r>
        <w:t>Suggestions for additional presenters</w:t>
      </w:r>
    </w:p>
    <w:p w14:paraId="0F04D424" w14:textId="1800B224" w:rsidR="00BA656E" w:rsidRPr="00EC7FBD" w:rsidRDefault="00BA656E" w:rsidP="000A2043">
      <w:pPr>
        <w:pStyle w:val="ListParagraph"/>
        <w:numPr>
          <w:ilvl w:val="0"/>
          <w:numId w:val="15"/>
        </w:numPr>
        <w:rPr>
          <w:b/>
          <w:bCs/>
        </w:rPr>
      </w:pPr>
      <w:r>
        <w:t>Need help: emcees, technicians, happy hour hosts, art auction chair</w:t>
      </w:r>
    </w:p>
    <w:p w14:paraId="798A759D" w14:textId="6E54CEFB" w:rsidR="00EC7FBD" w:rsidRDefault="005C47E4" w:rsidP="00D20A5F">
      <w:r w:rsidRPr="005C47E4">
        <w:rPr>
          <w:b/>
          <w:bCs/>
        </w:rPr>
        <w:t>8:</w:t>
      </w:r>
      <w:r w:rsidR="00BA656E">
        <w:rPr>
          <w:b/>
          <w:bCs/>
        </w:rPr>
        <w:t>0</w:t>
      </w:r>
      <w:r w:rsidR="00A54EAC">
        <w:rPr>
          <w:b/>
          <w:bCs/>
        </w:rPr>
        <w:t>5</w:t>
      </w:r>
      <w:r w:rsidRPr="005C47E4">
        <w:rPr>
          <w:b/>
          <w:bCs/>
        </w:rPr>
        <w:t xml:space="preserve"> (Erich </w:t>
      </w:r>
      <w:r w:rsidR="000A2043">
        <w:rPr>
          <w:b/>
          <w:bCs/>
        </w:rPr>
        <w:t xml:space="preserve">10 </w:t>
      </w:r>
      <w:r w:rsidRPr="005C47E4">
        <w:rPr>
          <w:b/>
          <w:bCs/>
        </w:rPr>
        <w:t xml:space="preserve">min) </w:t>
      </w:r>
      <w:r w:rsidR="00EC7FBD" w:rsidRPr="00EC7FBD">
        <w:rPr>
          <w:b/>
          <w:bCs/>
        </w:rPr>
        <w:t>A</w:t>
      </w:r>
      <w:r w:rsidRPr="00EC7FBD">
        <w:rPr>
          <w:b/>
          <w:bCs/>
        </w:rPr>
        <w:t xml:space="preserve">dvertising </w:t>
      </w:r>
      <w:r w:rsidR="000A2043" w:rsidRPr="00EC7FBD">
        <w:rPr>
          <w:b/>
          <w:bCs/>
        </w:rPr>
        <w:t>changes to</w:t>
      </w:r>
      <w:r w:rsidRPr="00EC7FBD">
        <w:rPr>
          <w:b/>
          <w:bCs/>
        </w:rPr>
        <w:t xml:space="preserve"> the home page</w:t>
      </w:r>
      <w:r>
        <w:t xml:space="preserve"> </w:t>
      </w:r>
    </w:p>
    <w:p w14:paraId="07A5F520" w14:textId="7258876C" w:rsidR="00EC7FBD" w:rsidRDefault="00EC7FBD" w:rsidP="00EC7FBD">
      <w:pPr>
        <w:pStyle w:val="ListParagraph"/>
        <w:numPr>
          <w:ilvl w:val="0"/>
          <w:numId w:val="17"/>
        </w:numPr>
      </w:pPr>
      <w:r>
        <w:t xml:space="preserve">Tour of the </w:t>
      </w:r>
      <w:hyperlink r:id="rId7" w:history="1">
        <w:r w:rsidRPr="007242A8">
          <w:rPr>
            <w:rStyle w:val="Hyperlink"/>
          </w:rPr>
          <w:t>home page</w:t>
        </w:r>
      </w:hyperlink>
    </w:p>
    <w:p w14:paraId="06890AE6" w14:textId="0BA221CD" w:rsidR="00EC7FBD" w:rsidRPr="005C47E4" w:rsidRDefault="007242A8" w:rsidP="00EC7FBD">
      <w:pPr>
        <w:pStyle w:val="ListParagraph"/>
        <w:numPr>
          <w:ilvl w:val="0"/>
          <w:numId w:val="17"/>
        </w:numPr>
      </w:pPr>
      <w:r>
        <w:t>Discussion and s</w:t>
      </w:r>
      <w:r w:rsidR="00EC7FBD">
        <w:t>uggestions about advertising tiers</w:t>
      </w:r>
    </w:p>
    <w:p w14:paraId="6212F0F4" w14:textId="6B1175D2" w:rsidR="000A2043" w:rsidRDefault="00D20A5F" w:rsidP="000A2043">
      <w:pPr>
        <w:rPr>
          <w:b/>
          <w:bCs/>
        </w:rPr>
      </w:pPr>
      <w:r>
        <w:rPr>
          <w:b/>
          <w:bCs/>
        </w:rPr>
        <w:t>8:</w:t>
      </w:r>
      <w:r w:rsidR="00BA656E">
        <w:rPr>
          <w:b/>
          <w:bCs/>
        </w:rPr>
        <w:t>1</w:t>
      </w:r>
      <w:r w:rsidR="00A54EAC">
        <w:rPr>
          <w:b/>
          <w:bCs/>
        </w:rPr>
        <w:t>5</w:t>
      </w:r>
      <w:r>
        <w:rPr>
          <w:b/>
          <w:bCs/>
        </w:rPr>
        <w:t xml:space="preserve"> </w:t>
      </w:r>
      <w:r w:rsidR="007242A8">
        <w:rPr>
          <w:b/>
          <w:bCs/>
        </w:rPr>
        <w:t>(Erich 5 min) Merch Store</w:t>
      </w:r>
    </w:p>
    <w:p w14:paraId="74352F7A" w14:textId="609E0858" w:rsidR="007242A8" w:rsidRDefault="007242A8" w:rsidP="007242A8">
      <w:pPr>
        <w:pStyle w:val="ListParagraph"/>
        <w:numPr>
          <w:ilvl w:val="0"/>
          <w:numId w:val="18"/>
        </w:numPr>
      </w:pPr>
      <w:r>
        <w:fldChar w:fldCharType="begin"/>
      </w:r>
      <w:r>
        <w:instrText>HYPERLINK "https://asgs-glass.org/asgs-store/"</w:instrText>
      </w:r>
      <w:r>
        <w:fldChar w:fldCharType="separate"/>
      </w:r>
      <w:r w:rsidR="00BA656E">
        <w:rPr>
          <w:rStyle w:val="Hyperlink"/>
        </w:rPr>
        <w:t>ASGS S</w:t>
      </w:r>
      <w:r w:rsidRPr="007242A8">
        <w:rPr>
          <w:rStyle w:val="Hyperlink"/>
        </w:rPr>
        <w:t>tore tour</w:t>
      </w:r>
      <w:r>
        <w:fldChar w:fldCharType="end"/>
      </w:r>
      <w:r>
        <w:t xml:space="preserve"> and suggestions for </w:t>
      </w:r>
      <w:r w:rsidR="00BA656E">
        <w:t xml:space="preserve">additional </w:t>
      </w:r>
      <w:r>
        <w:t>products</w:t>
      </w:r>
    </w:p>
    <w:p w14:paraId="7238DE3D" w14:textId="77777777" w:rsidR="00BA656E" w:rsidRDefault="0017026F" w:rsidP="0017026F">
      <w:r w:rsidRPr="00BA656E">
        <w:rPr>
          <w:b/>
          <w:bCs/>
        </w:rPr>
        <w:t>8:</w:t>
      </w:r>
      <w:r w:rsidR="00BA656E" w:rsidRPr="00BA656E">
        <w:rPr>
          <w:b/>
          <w:bCs/>
        </w:rPr>
        <w:t>20</w:t>
      </w:r>
      <w:r w:rsidRPr="00BA656E">
        <w:rPr>
          <w:b/>
          <w:bCs/>
        </w:rPr>
        <w:t xml:space="preserve"> </w:t>
      </w:r>
      <w:r w:rsidR="00BA656E" w:rsidRPr="00BA656E">
        <w:rPr>
          <w:b/>
          <w:bCs/>
        </w:rPr>
        <w:t>(Erich 5)</w:t>
      </w:r>
      <w:r w:rsidR="00BA656E">
        <w:t xml:space="preserve"> </w:t>
      </w:r>
      <w:r>
        <w:t>Awards</w:t>
      </w:r>
      <w:r w:rsidR="00A54EAC">
        <w:t xml:space="preserve"> </w:t>
      </w:r>
      <w:r w:rsidR="00BA656E">
        <w:t xml:space="preserve">discussion </w:t>
      </w:r>
    </w:p>
    <w:p w14:paraId="3EEEB81A" w14:textId="42C85A0C" w:rsidR="00BA656E" w:rsidRDefault="00BA656E" w:rsidP="00BA656E">
      <w:pPr>
        <w:pStyle w:val="ListParagraph"/>
        <w:numPr>
          <w:ilvl w:val="0"/>
          <w:numId w:val="18"/>
        </w:numPr>
      </w:pPr>
      <w:r>
        <w:t xml:space="preserve">Is this still worth doing? If </w:t>
      </w:r>
      <w:proofErr w:type="gramStart"/>
      <w:r>
        <w:t>so</w:t>
      </w:r>
      <w:proofErr w:type="gramEnd"/>
      <w:r>
        <w:t xml:space="preserve"> we need:</w:t>
      </w:r>
    </w:p>
    <w:p w14:paraId="109BA072" w14:textId="5A1E7097" w:rsidR="0017026F" w:rsidRDefault="00BA656E" w:rsidP="00BA656E">
      <w:pPr>
        <w:pStyle w:val="ListParagraph"/>
        <w:numPr>
          <w:ilvl w:val="0"/>
          <w:numId w:val="18"/>
        </w:numPr>
      </w:pPr>
      <w:r>
        <w:t>Need nominations</w:t>
      </w:r>
    </w:p>
    <w:p w14:paraId="0652399D" w14:textId="7166EDC2" w:rsidR="00BA656E" w:rsidRDefault="00BA656E" w:rsidP="00BA656E">
      <w:pPr>
        <w:pStyle w:val="ListParagraph"/>
        <w:numPr>
          <w:ilvl w:val="0"/>
          <w:numId w:val="18"/>
        </w:numPr>
      </w:pPr>
      <w:r>
        <w:t>Need in house source for plaques</w:t>
      </w:r>
    </w:p>
    <w:p w14:paraId="28B453C8" w14:textId="41430C9B" w:rsidR="00162BFA" w:rsidRPr="007242A8" w:rsidRDefault="007242A8" w:rsidP="00722879">
      <w:pPr>
        <w:rPr>
          <w:b/>
          <w:bCs/>
        </w:rPr>
      </w:pPr>
      <w:r w:rsidRPr="007242A8">
        <w:rPr>
          <w:b/>
          <w:bCs/>
        </w:rPr>
        <w:t>8</w:t>
      </w:r>
      <w:r w:rsidR="00856306" w:rsidRPr="007242A8">
        <w:rPr>
          <w:b/>
          <w:bCs/>
        </w:rPr>
        <w:t>:</w:t>
      </w:r>
      <w:r w:rsidRPr="007242A8">
        <w:rPr>
          <w:b/>
          <w:bCs/>
        </w:rPr>
        <w:t>3</w:t>
      </w:r>
      <w:r w:rsidR="00000ED6">
        <w:rPr>
          <w:b/>
          <w:bCs/>
        </w:rPr>
        <w:t>5</w:t>
      </w:r>
      <w:r w:rsidR="00856306" w:rsidRPr="007242A8">
        <w:rPr>
          <w:b/>
          <w:bCs/>
        </w:rPr>
        <w:t xml:space="preserve"> (Erich 1 min) Request for motion to </w:t>
      </w:r>
      <w:r w:rsidR="00722879" w:rsidRPr="007242A8">
        <w:rPr>
          <w:b/>
          <w:bCs/>
        </w:rPr>
        <w:t xml:space="preserve">end meeting </w:t>
      </w:r>
    </w:p>
    <w:sectPr w:rsidR="00162BFA" w:rsidRPr="007242A8" w:rsidSect="00BA656E">
      <w:pgSz w:w="12240" w:h="15840"/>
      <w:pgMar w:top="720" w:right="54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8FD"/>
    <w:multiLevelType w:val="hybridMultilevel"/>
    <w:tmpl w:val="22B8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1300"/>
    <w:multiLevelType w:val="hybridMultilevel"/>
    <w:tmpl w:val="4D948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330"/>
    <w:multiLevelType w:val="hybridMultilevel"/>
    <w:tmpl w:val="567E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93D95"/>
    <w:multiLevelType w:val="hybridMultilevel"/>
    <w:tmpl w:val="57BC5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1D0F9D"/>
    <w:multiLevelType w:val="hybridMultilevel"/>
    <w:tmpl w:val="6E68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F379A"/>
    <w:multiLevelType w:val="hybridMultilevel"/>
    <w:tmpl w:val="A99A2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7250E"/>
    <w:multiLevelType w:val="hybridMultilevel"/>
    <w:tmpl w:val="DCC6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61660"/>
    <w:multiLevelType w:val="hybridMultilevel"/>
    <w:tmpl w:val="301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90932"/>
    <w:multiLevelType w:val="hybridMultilevel"/>
    <w:tmpl w:val="C9D0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D0BA3"/>
    <w:multiLevelType w:val="hybridMultilevel"/>
    <w:tmpl w:val="17D4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7EBC"/>
    <w:multiLevelType w:val="hybridMultilevel"/>
    <w:tmpl w:val="36329BA4"/>
    <w:lvl w:ilvl="0" w:tplc="B754B8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E25C30"/>
    <w:multiLevelType w:val="hybridMultilevel"/>
    <w:tmpl w:val="EA3A6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216196"/>
    <w:multiLevelType w:val="hybridMultilevel"/>
    <w:tmpl w:val="938E5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469A0"/>
    <w:multiLevelType w:val="hybridMultilevel"/>
    <w:tmpl w:val="8446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A716D"/>
    <w:multiLevelType w:val="hybridMultilevel"/>
    <w:tmpl w:val="47866D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5F2720"/>
    <w:multiLevelType w:val="hybridMultilevel"/>
    <w:tmpl w:val="47169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0805BC"/>
    <w:multiLevelType w:val="hybridMultilevel"/>
    <w:tmpl w:val="3930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556E4"/>
    <w:multiLevelType w:val="hybridMultilevel"/>
    <w:tmpl w:val="4C62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176757">
    <w:abstractNumId w:val="11"/>
  </w:num>
  <w:num w:numId="2" w16cid:durableId="1355233741">
    <w:abstractNumId w:val="5"/>
  </w:num>
  <w:num w:numId="3" w16cid:durableId="1154028220">
    <w:abstractNumId w:val="13"/>
  </w:num>
  <w:num w:numId="4" w16cid:durableId="1171993899">
    <w:abstractNumId w:val="14"/>
  </w:num>
  <w:num w:numId="5" w16cid:durableId="2015110320">
    <w:abstractNumId w:val="4"/>
  </w:num>
  <w:num w:numId="6" w16cid:durableId="556361934">
    <w:abstractNumId w:val="12"/>
  </w:num>
  <w:num w:numId="7" w16cid:durableId="899092028">
    <w:abstractNumId w:val="7"/>
  </w:num>
  <w:num w:numId="8" w16cid:durableId="384640162">
    <w:abstractNumId w:val="0"/>
  </w:num>
  <w:num w:numId="9" w16cid:durableId="2139831868">
    <w:abstractNumId w:val="9"/>
  </w:num>
  <w:num w:numId="10" w16cid:durableId="795949182">
    <w:abstractNumId w:val="17"/>
  </w:num>
  <w:num w:numId="11" w16cid:durableId="516965108">
    <w:abstractNumId w:val="10"/>
  </w:num>
  <w:num w:numId="12" w16cid:durableId="989555005">
    <w:abstractNumId w:val="1"/>
  </w:num>
  <w:num w:numId="13" w16cid:durableId="1431731261">
    <w:abstractNumId w:val="15"/>
  </w:num>
  <w:num w:numId="14" w16cid:durableId="1929775758">
    <w:abstractNumId w:val="3"/>
  </w:num>
  <w:num w:numId="15" w16cid:durableId="744643546">
    <w:abstractNumId w:val="16"/>
  </w:num>
  <w:num w:numId="16" w16cid:durableId="458186668">
    <w:abstractNumId w:val="2"/>
  </w:num>
  <w:num w:numId="17" w16cid:durableId="1846558035">
    <w:abstractNumId w:val="8"/>
  </w:num>
  <w:num w:numId="18" w16cid:durableId="848833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2C"/>
    <w:rsid w:val="00000ED6"/>
    <w:rsid w:val="000676F6"/>
    <w:rsid w:val="000A2043"/>
    <w:rsid w:val="000B60D0"/>
    <w:rsid w:val="000C41DE"/>
    <w:rsid w:val="000C4A7A"/>
    <w:rsid w:val="000D6B96"/>
    <w:rsid w:val="00107B87"/>
    <w:rsid w:val="00123453"/>
    <w:rsid w:val="00153554"/>
    <w:rsid w:val="00154509"/>
    <w:rsid w:val="00162BFA"/>
    <w:rsid w:val="0017026F"/>
    <w:rsid w:val="00177FD3"/>
    <w:rsid w:val="001C4C5B"/>
    <w:rsid w:val="00257585"/>
    <w:rsid w:val="00266A5A"/>
    <w:rsid w:val="00287C44"/>
    <w:rsid w:val="00294A68"/>
    <w:rsid w:val="00296C0E"/>
    <w:rsid w:val="002A0E64"/>
    <w:rsid w:val="002A2CDB"/>
    <w:rsid w:val="002B4A26"/>
    <w:rsid w:val="002E466B"/>
    <w:rsid w:val="0038176A"/>
    <w:rsid w:val="003C481E"/>
    <w:rsid w:val="003E6422"/>
    <w:rsid w:val="00410D2C"/>
    <w:rsid w:val="00423D08"/>
    <w:rsid w:val="00444DEF"/>
    <w:rsid w:val="00480807"/>
    <w:rsid w:val="004921F3"/>
    <w:rsid w:val="00501FF1"/>
    <w:rsid w:val="00521247"/>
    <w:rsid w:val="00532DFB"/>
    <w:rsid w:val="00584DA3"/>
    <w:rsid w:val="00593B32"/>
    <w:rsid w:val="005B3007"/>
    <w:rsid w:val="005C47E4"/>
    <w:rsid w:val="005D54E1"/>
    <w:rsid w:val="00675EFF"/>
    <w:rsid w:val="006B0D69"/>
    <w:rsid w:val="006D11B4"/>
    <w:rsid w:val="00722879"/>
    <w:rsid w:val="0072317E"/>
    <w:rsid w:val="007242A8"/>
    <w:rsid w:val="00754652"/>
    <w:rsid w:val="00775374"/>
    <w:rsid w:val="0079591E"/>
    <w:rsid w:val="007C2DC2"/>
    <w:rsid w:val="007C4AFD"/>
    <w:rsid w:val="007F2968"/>
    <w:rsid w:val="007F4275"/>
    <w:rsid w:val="008430DB"/>
    <w:rsid w:val="008468D3"/>
    <w:rsid w:val="00856306"/>
    <w:rsid w:val="00857B4B"/>
    <w:rsid w:val="008759A8"/>
    <w:rsid w:val="008C46A0"/>
    <w:rsid w:val="008D1FB9"/>
    <w:rsid w:val="008F5852"/>
    <w:rsid w:val="00932B1F"/>
    <w:rsid w:val="00941A38"/>
    <w:rsid w:val="00947162"/>
    <w:rsid w:val="0096092C"/>
    <w:rsid w:val="009611B8"/>
    <w:rsid w:val="009A7766"/>
    <w:rsid w:val="00A54EAC"/>
    <w:rsid w:val="00A652B0"/>
    <w:rsid w:val="00AA6D09"/>
    <w:rsid w:val="00AC0790"/>
    <w:rsid w:val="00AC700A"/>
    <w:rsid w:val="00AF246E"/>
    <w:rsid w:val="00B06455"/>
    <w:rsid w:val="00B23522"/>
    <w:rsid w:val="00B61333"/>
    <w:rsid w:val="00B74DC5"/>
    <w:rsid w:val="00BA0740"/>
    <w:rsid w:val="00BA656E"/>
    <w:rsid w:val="00BA66DD"/>
    <w:rsid w:val="00BB0ADE"/>
    <w:rsid w:val="00BB34C4"/>
    <w:rsid w:val="00BD627D"/>
    <w:rsid w:val="00BE1B10"/>
    <w:rsid w:val="00C12E2C"/>
    <w:rsid w:val="00C21D0E"/>
    <w:rsid w:val="00C52633"/>
    <w:rsid w:val="00C5531F"/>
    <w:rsid w:val="00C67807"/>
    <w:rsid w:val="00C7683D"/>
    <w:rsid w:val="00CA496B"/>
    <w:rsid w:val="00D147F4"/>
    <w:rsid w:val="00D20A5F"/>
    <w:rsid w:val="00D25D8C"/>
    <w:rsid w:val="00D716E7"/>
    <w:rsid w:val="00D73366"/>
    <w:rsid w:val="00D9175C"/>
    <w:rsid w:val="00D92FD0"/>
    <w:rsid w:val="00DD3412"/>
    <w:rsid w:val="00DF77CA"/>
    <w:rsid w:val="00E360C5"/>
    <w:rsid w:val="00E51F21"/>
    <w:rsid w:val="00E57A3A"/>
    <w:rsid w:val="00E718DC"/>
    <w:rsid w:val="00E75A89"/>
    <w:rsid w:val="00E95C96"/>
    <w:rsid w:val="00EC7FBD"/>
    <w:rsid w:val="00ED737A"/>
    <w:rsid w:val="00F57D4D"/>
    <w:rsid w:val="00F71D10"/>
    <w:rsid w:val="00F85872"/>
    <w:rsid w:val="00FA3F31"/>
    <w:rsid w:val="00FA5837"/>
    <w:rsid w:val="00FC5637"/>
    <w:rsid w:val="00FC61DD"/>
    <w:rsid w:val="00F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DAF5"/>
  <w15:chartTrackingRefBased/>
  <w15:docId w15:val="{C946265B-5F14-472C-85B1-C41AE7B8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9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42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gs-gla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gs-glass.org/symposium%20planning/" TargetMode="External"/><Relationship Id="rId5" Type="http://schemas.openxmlformats.org/officeDocument/2006/relationships/hyperlink" Target="https://asgs-glass.org/fusion-2020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Moraine</dc:creator>
  <cp:keywords/>
  <dc:description/>
  <cp:lastModifiedBy>Erich Moraine</cp:lastModifiedBy>
  <cp:revision>4</cp:revision>
  <dcterms:created xsi:type="dcterms:W3CDTF">2026-02-17T14:31:00Z</dcterms:created>
  <dcterms:modified xsi:type="dcterms:W3CDTF">2026-02-19T00:48:00Z</dcterms:modified>
</cp:coreProperties>
</file>